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:rsidR="002251C2" w:rsidRDefault="002251C2">
      <w:pPr>
        <w:rPr>
          <w:sz w:val="16"/>
          <w:szCs w:val="16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51C2" w:rsidRDefault="002251C2">
      <w:pPr>
        <w:ind w:left="11664"/>
        <w:rPr>
          <w:sz w:val="16"/>
          <w:szCs w:val="16"/>
        </w:rPr>
      </w:pP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TVIRTINU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rajono savivaldybės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visuomenės sveikatos biuro 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Surplė </w:t>
      </w: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1A2C29">
      <w:pPr>
        <w:tabs>
          <w:tab w:val="left" w:pos="4080"/>
        </w:tabs>
        <w:spacing w:before="96" w:after="120"/>
        <w:rPr>
          <w:b/>
          <w:sz w:val="22"/>
        </w:rPr>
      </w:pPr>
      <w:bookmarkStart w:id="0" w:name="_heading=h.gjdgxs" w:colFirst="0" w:colLast="0"/>
      <w:bookmarkEnd w:id="0"/>
      <w:r>
        <w:rPr>
          <w:b/>
          <w:sz w:val="22"/>
        </w:rPr>
        <w:t xml:space="preserve">                                                                            Šilutės rajono Žemaičių Naumiesčio gimnazija ir Gardamo skyrius </w:t>
      </w:r>
    </w:p>
    <w:p w:rsidR="002251C2" w:rsidRDefault="001A2C29">
      <w:pPr>
        <w:spacing w:before="96" w:after="120"/>
        <w:jc w:val="center"/>
        <w:rPr>
          <w:b/>
          <w:sz w:val="22"/>
        </w:rPr>
      </w:pPr>
      <w:r>
        <w:rPr>
          <w:b/>
          <w:sz w:val="22"/>
        </w:rPr>
        <w:t>VISU</w:t>
      </w:r>
      <w:r w:rsidR="009C652C">
        <w:rPr>
          <w:b/>
          <w:sz w:val="22"/>
        </w:rPr>
        <w:t>OMENĖS SVEIKATOS PRIEŽIŪROS 2024</w:t>
      </w:r>
      <w:r>
        <w:rPr>
          <w:b/>
          <w:sz w:val="22"/>
        </w:rPr>
        <w:t xml:space="preserve"> m. </w:t>
      </w:r>
      <w:r w:rsidR="009C652C">
        <w:rPr>
          <w:b/>
          <w:sz w:val="22"/>
        </w:rPr>
        <w:t>SAUSIO</w:t>
      </w:r>
      <w:r w:rsidR="00A219C9">
        <w:rPr>
          <w:b/>
          <w:sz w:val="22"/>
        </w:rPr>
        <w:t xml:space="preserve"> </w:t>
      </w:r>
      <w:r>
        <w:rPr>
          <w:b/>
          <w:sz w:val="22"/>
        </w:rPr>
        <w:t>MĖNESIO VEIKLOS PLANAS</w:t>
      </w:r>
    </w:p>
    <w:p w:rsidR="002251C2" w:rsidRDefault="002251C2">
      <w:pPr>
        <w:spacing w:before="96" w:after="120"/>
        <w:jc w:val="center"/>
        <w:rPr>
          <w:b/>
          <w:sz w:val="22"/>
        </w:rPr>
      </w:pPr>
    </w:p>
    <w:p w:rsidR="002251C2" w:rsidRDefault="002251C2">
      <w:pPr>
        <w:spacing w:before="96" w:after="120"/>
        <w:jc w:val="center"/>
        <w:rPr>
          <w:b/>
          <w:sz w:val="22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5046"/>
        <w:gridCol w:w="2693"/>
        <w:gridCol w:w="1944"/>
        <w:gridCol w:w="2450"/>
        <w:gridCol w:w="2013"/>
      </w:tblGrid>
      <w:tr w:rsidR="002251C2">
        <w:trPr>
          <w:trHeight w:val="722"/>
        </w:trPr>
        <w:tc>
          <w:tcPr>
            <w:tcW w:w="591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</w:t>
            </w:r>
          </w:p>
          <w:p w:rsidR="002251C2" w:rsidRDefault="001A2C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01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2251C2">
        <w:trPr>
          <w:trHeight w:val="696"/>
        </w:trPr>
        <w:tc>
          <w:tcPr>
            <w:tcW w:w="14737" w:type="dxa"/>
            <w:gridSpan w:val="6"/>
            <w:shd w:val="clear" w:color="auto" w:fill="E7E6E6"/>
          </w:tcPr>
          <w:p w:rsidR="002251C2" w:rsidRDefault="001A2C29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Paskaitos, pamokos (diskusijos, pokalbiai, akcijos, konkursai, viktorinos, varžybos, parodos, susirinkimai, prane</w:t>
            </w:r>
            <w:bookmarkStart w:id="1" w:name="_GoBack"/>
            <w:bookmarkEnd w:id="1"/>
            <w:r>
              <w:rPr>
                <w:b/>
                <w:sz w:val="22"/>
              </w:rPr>
              <w:t>šimai, konsultacijos ir kt.)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A2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</w:t>
            </w:r>
            <w:r w:rsidR="001A2C29">
              <w:rPr>
                <w:color w:val="000000"/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1A2C29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2251C2" w:rsidRDefault="00D66DB5" w:rsidP="00A2301A">
            <w:pPr>
              <w:spacing w:before="96" w:after="120"/>
              <w:rPr>
                <w:sz w:val="22"/>
              </w:rPr>
            </w:pPr>
            <w:r>
              <w:rPr>
                <w:sz w:val="22"/>
              </w:rPr>
              <w:t>„</w:t>
            </w:r>
            <w:r w:rsidR="00A2301A">
              <w:rPr>
                <w:sz w:val="22"/>
              </w:rPr>
              <w:t>Kaip maistingos medžiagos veikia organizmą?</w:t>
            </w:r>
            <w:r w:rsidR="00A219C9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2251C2" w:rsidRDefault="001A2C29">
            <w:pPr>
              <w:spacing w:before="96" w:after="120"/>
              <w:jc w:val="center"/>
            </w:pPr>
            <w:r>
              <w:t>2</w:t>
            </w:r>
            <w:r w:rsidR="00A2301A">
              <w:t>024-01-08</w:t>
            </w:r>
            <w:r w:rsidR="000B3451">
              <w:t>, 9.50</w:t>
            </w:r>
            <w:r>
              <w:t xml:space="preserve"> val.</w:t>
            </w: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97458C" w:rsidRDefault="0097458C">
            <w:pPr>
              <w:spacing w:before="96" w:after="120"/>
              <w:jc w:val="center"/>
            </w:pPr>
          </w:p>
          <w:p w:rsidR="002251C2" w:rsidRDefault="00A2301A">
            <w:pPr>
              <w:spacing w:before="96" w:after="120"/>
              <w:jc w:val="center"/>
            </w:pPr>
            <w:r>
              <w:t>2024-01-10</w:t>
            </w:r>
            <w:r w:rsidR="001A2C29">
              <w:t xml:space="preserve">, </w:t>
            </w:r>
            <w:r w:rsidR="000B3451">
              <w:t>13.00</w:t>
            </w:r>
            <w:r w:rsidR="001A2C29">
              <w:t xml:space="preserve"> val.</w:t>
            </w: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D66DB5" w:rsidRDefault="00D66DB5" w:rsidP="0097458C">
            <w:pPr>
              <w:spacing w:before="96" w:after="120"/>
            </w:pPr>
          </w:p>
          <w:p w:rsidR="00D66DB5" w:rsidRDefault="00D66DB5">
            <w:pPr>
              <w:spacing w:before="96" w:after="120"/>
              <w:jc w:val="center"/>
            </w:pPr>
          </w:p>
          <w:p w:rsidR="00D66DB5" w:rsidRDefault="00D66DB5">
            <w:pPr>
              <w:spacing w:before="96" w:after="120"/>
              <w:jc w:val="center"/>
            </w:pPr>
          </w:p>
          <w:p w:rsidR="002251C2" w:rsidRDefault="00A2301A">
            <w:pPr>
              <w:spacing w:before="96" w:after="120"/>
              <w:jc w:val="center"/>
            </w:pPr>
            <w:r>
              <w:t>2024-01-10</w:t>
            </w:r>
            <w:r w:rsidR="000B3451">
              <w:t>, 13.55</w:t>
            </w:r>
            <w:r w:rsidR="001A2C29">
              <w:t xml:space="preserve"> val.</w:t>
            </w:r>
          </w:p>
          <w:p w:rsidR="008930A7" w:rsidRDefault="008930A7">
            <w:pPr>
              <w:spacing w:before="96" w:after="120"/>
              <w:jc w:val="center"/>
            </w:pPr>
          </w:p>
          <w:p w:rsidR="008930A7" w:rsidRDefault="008930A7">
            <w:pPr>
              <w:spacing w:before="96" w:after="120"/>
              <w:jc w:val="center"/>
            </w:pPr>
          </w:p>
          <w:p w:rsidR="008930A7" w:rsidRDefault="008930A7">
            <w:pPr>
              <w:spacing w:before="96" w:after="120"/>
              <w:jc w:val="center"/>
            </w:pPr>
          </w:p>
          <w:p w:rsidR="008930A7" w:rsidRDefault="008930A7">
            <w:pPr>
              <w:spacing w:before="96" w:after="120"/>
              <w:jc w:val="center"/>
            </w:pPr>
          </w:p>
          <w:p w:rsidR="008930A7" w:rsidRDefault="00A2301A">
            <w:pPr>
              <w:spacing w:before="96" w:after="120"/>
              <w:jc w:val="center"/>
            </w:pPr>
            <w:r>
              <w:t>2024-01-11</w:t>
            </w:r>
            <w:r w:rsidR="000B3451">
              <w:t>, 13.00</w:t>
            </w:r>
            <w:r w:rsidR="008930A7">
              <w:t xml:space="preserve"> val.</w:t>
            </w:r>
          </w:p>
          <w:p w:rsidR="000B3451" w:rsidRDefault="000B3451">
            <w:pPr>
              <w:spacing w:before="96" w:after="120"/>
              <w:jc w:val="center"/>
            </w:pPr>
          </w:p>
          <w:p w:rsidR="000B3451" w:rsidRDefault="000B3451">
            <w:pPr>
              <w:spacing w:before="96" w:after="120"/>
              <w:jc w:val="center"/>
            </w:pPr>
          </w:p>
          <w:p w:rsidR="000B3451" w:rsidRDefault="000B3451" w:rsidP="003962D6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A2301A" w:rsidP="000B3451">
            <w:pPr>
              <w:spacing w:before="96" w:after="120"/>
              <w:jc w:val="center"/>
            </w:pPr>
            <w:r>
              <w:t>2024-01-11</w:t>
            </w:r>
            <w:r w:rsidR="000B3451">
              <w:t>, 8.00 val.</w:t>
            </w: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A2301A" w:rsidP="000B3451">
            <w:pPr>
              <w:spacing w:before="96" w:after="120"/>
              <w:jc w:val="center"/>
            </w:pPr>
            <w:r>
              <w:t>2024-01-11</w:t>
            </w:r>
            <w:r w:rsidR="000B3451">
              <w:t>, 8.55 val.</w:t>
            </w: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A2301A" w:rsidP="0097458C">
            <w:pPr>
              <w:spacing w:before="96" w:after="120"/>
              <w:jc w:val="center"/>
            </w:pPr>
            <w:r>
              <w:lastRenderedPageBreak/>
              <w:t>2024-01-11, 9.50</w:t>
            </w:r>
            <w:r w:rsidR="0097458C">
              <w:t xml:space="preserve"> val.</w:t>
            </w:r>
          </w:p>
          <w:p w:rsidR="0097458C" w:rsidRDefault="0097458C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A2301A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A2301A" w:rsidP="000B3451">
            <w:pPr>
              <w:spacing w:before="96" w:after="120"/>
              <w:jc w:val="center"/>
            </w:pPr>
            <w:r>
              <w:t>2024-01-15</w:t>
            </w:r>
            <w:r w:rsidR="000B3451">
              <w:t>, 9.50 val.</w:t>
            </w: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A2301A" w:rsidP="000B3451">
            <w:pPr>
              <w:spacing w:before="96" w:after="120"/>
              <w:jc w:val="center"/>
            </w:pPr>
            <w:r>
              <w:t>2024-01-16</w:t>
            </w:r>
            <w:r w:rsidR="000B3451">
              <w:t>, 13.00 val.</w:t>
            </w: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3962D6" w:rsidRDefault="003962D6" w:rsidP="000B3451">
            <w:pPr>
              <w:spacing w:before="96" w:after="120"/>
              <w:jc w:val="center"/>
            </w:pPr>
          </w:p>
          <w:p w:rsidR="000B3451" w:rsidRDefault="000B3451" w:rsidP="000B3451">
            <w:pPr>
              <w:spacing w:before="96" w:after="120"/>
              <w:jc w:val="center"/>
            </w:pPr>
          </w:p>
          <w:p w:rsidR="000B3451" w:rsidRDefault="00A2301A" w:rsidP="000B3451">
            <w:pPr>
              <w:spacing w:before="96" w:after="120"/>
              <w:jc w:val="center"/>
            </w:pPr>
            <w:r>
              <w:t>2024-01-17-</w:t>
            </w:r>
            <w:r w:rsidR="000B3451">
              <w:t>, 13.00 val.</w:t>
            </w: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97458C" w:rsidP="000B3451">
            <w:pPr>
              <w:spacing w:before="96" w:after="120"/>
              <w:jc w:val="center"/>
            </w:pPr>
          </w:p>
          <w:p w:rsidR="0097458C" w:rsidRDefault="0097458C" w:rsidP="000B3451">
            <w:pPr>
              <w:spacing w:before="96" w:after="120"/>
              <w:jc w:val="center"/>
            </w:pPr>
          </w:p>
          <w:p w:rsidR="002251C2" w:rsidRDefault="00A2301A" w:rsidP="0097458C">
            <w:pPr>
              <w:spacing w:before="96" w:after="120"/>
              <w:jc w:val="center"/>
            </w:pPr>
            <w:r>
              <w:t>2024-01-17, 13.55</w:t>
            </w:r>
            <w:r w:rsidR="0097458C">
              <w:t xml:space="preserve">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spacing w:before="96" w:after="120"/>
            </w:pPr>
            <w:r>
              <w:lastRenderedPageBreak/>
              <w:t>Šilutės r.,</w:t>
            </w:r>
            <w:r w:rsidR="008930A7">
              <w:t xml:space="preserve"> Žemaičių Naumiesčio gimnazija</w:t>
            </w:r>
          </w:p>
          <w:p w:rsidR="002251C2" w:rsidRDefault="002251C2">
            <w:pPr>
              <w:spacing w:before="96" w:after="120"/>
            </w:pPr>
          </w:p>
          <w:p w:rsidR="00D66DB5" w:rsidRDefault="00D66DB5" w:rsidP="00D66DB5">
            <w:pPr>
              <w:spacing w:before="96" w:after="120"/>
            </w:pPr>
            <w:r>
              <w:t>Šilutės r.,</w:t>
            </w:r>
            <w:r w:rsidR="000B3451">
              <w:t xml:space="preserve"> Žemaičių Naumiesčio gimnazija</w:t>
            </w:r>
          </w:p>
          <w:p w:rsidR="008930A7" w:rsidRDefault="008930A7">
            <w:pPr>
              <w:spacing w:before="96" w:after="120"/>
            </w:pPr>
          </w:p>
          <w:p w:rsidR="000B3451" w:rsidRDefault="000B3451">
            <w:pPr>
              <w:spacing w:before="96" w:after="120"/>
            </w:pPr>
          </w:p>
          <w:p w:rsidR="00D66DB5" w:rsidRDefault="00D66DB5" w:rsidP="00D66DB5">
            <w:pPr>
              <w:spacing w:before="96" w:after="120"/>
            </w:pPr>
            <w:r>
              <w:t>Šilutės r.,</w:t>
            </w:r>
            <w:r w:rsidR="000B3451">
              <w:t xml:space="preserve"> Žemaičių Naumiesčio gimnazija</w:t>
            </w:r>
          </w:p>
          <w:p w:rsidR="008930A7" w:rsidRDefault="008930A7">
            <w:pPr>
              <w:spacing w:before="96" w:after="120"/>
            </w:pPr>
          </w:p>
          <w:p w:rsidR="008930A7" w:rsidRDefault="008930A7">
            <w:pPr>
              <w:spacing w:before="96" w:after="120"/>
            </w:pPr>
          </w:p>
          <w:p w:rsidR="008930A7" w:rsidRDefault="008930A7" w:rsidP="000B3451">
            <w:pPr>
              <w:spacing w:before="96" w:after="120"/>
            </w:pPr>
            <w:r>
              <w:t>Šilutės r</w:t>
            </w:r>
            <w:r w:rsidR="000B3451">
              <w:t>., Žemaičių Naumiesčio gimnazija</w:t>
            </w: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Šilutės r., Žemaičių Naumiesčio gimnazija, Gardamo skyrius</w:t>
            </w:r>
          </w:p>
          <w:p w:rsidR="000B3451" w:rsidRDefault="000B3451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Šilutės r., Žemaičių Naumiesčio gimnazija, Gardamo skyrius</w:t>
            </w:r>
          </w:p>
          <w:p w:rsidR="000B3451" w:rsidRDefault="000B3451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lastRenderedPageBreak/>
              <w:t>Šilutės r., Žemaičių Naumiesčio gimnazija, Gardamo skyrius</w:t>
            </w:r>
          </w:p>
          <w:p w:rsidR="003962D6" w:rsidRDefault="003962D6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3962D6" w:rsidRDefault="003962D6" w:rsidP="003962D6">
            <w:pPr>
              <w:spacing w:before="96" w:after="120"/>
            </w:pPr>
            <w:r>
              <w:t>Šilutės r., Žemaičių Naumiesčio gimnazija</w:t>
            </w:r>
          </w:p>
          <w:p w:rsidR="003962D6" w:rsidRDefault="003962D6" w:rsidP="000B3451">
            <w:pPr>
              <w:spacing w:before="96" w:after="120"/>
            </w:pPr>
          </w:p>
          <w:p w:rsidR="003962D6" w:rsidRDefault="003962D6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Šilutės r., Žemaičių Naumiesčio gimnazija</w:t>
            </w: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Šilutės r., Žemaičių Naumiesčio gimnazija</w:t>
            </w:r>
          </w:p>
          <w:p w:rsidR="0097458C" w:rsidRDefault="0097458C" w:rsidP="000B3451">
            <w:pPr>
              <w:spacing w:before="96" w:after="120"/>
            </w:pPr>
          </w:p>
          <w:p w:rsidR="0097458C" w:rsidRDefault="0097458C" w:rsidP="0097458C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0B3451" w:rsidRDefault="000B3451" w:rsidP="000B3451">
            <w:pPr>
              <w:spacing w:before="96" w:after="120"/>
            </w:pPr>
            <w:r>
              <w:lastRenderedPageBreak/>
              <w:t>5a kl. Žemaičių Naumiesčio gimnazijos mokiniai</w:t>
            </w:r>
          </w:p>
          <w:p w:rsidR="00D66DB5" w:rsidRDefault="00D66DB5" w:rsidP="00D66DB5">
            <w:pPr>
              <w:spacing w:before="96" w:after="120"/>
            </w:pPr>
          </w:p>
          <w:p w:rsidR="0097458C" w:rsidRDefault="0097458C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6b kl. Žemaičių Naumiesčio gimnazijos mokiniai</w:t>
            </w:r>
          </w:p>
          <w:p w:rsidR="00D66DB5" w:rsidRDefault="00D66DB5" w:rsidP="00D66DB5">
            <w:pPr>
              <w:spacing w:before="96" w:after="120"/>
            </w:pPr>
          </w:p>
          <w:p w:rsidR="00D66DB5" w:rsidRDefault="00D66DB5" w:rsidP="00D66DB5">
            <w:pPr>
              <w:spacing w:before="96" w:after="120"/>
            </w:pPr>
          </w:p>
          <w:p w:rsidR="00D66DB5" w:rsidRDefault="00D66DB5" w:rsidP="00D66DB5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6a kl. Žemaičių Naumiesčio gimnazijos mokiniai</w:t>
            </w:r>
          </w:p>
          <w:p w:rsidR="008930A7" w:rsidRDefault="008930A7" w:rsidP="008930A7">
            <w:pPr>
              <w:spacing w:before="96" w:after="120"/>
            </w:pPr>
          </w:p>
          <w:p w:rsidR="008930A7" w:rsidRDefault="008930A7" w:rsidP="008930A7">
            <w:pPr>
              <w:spacing w:before="96" w:after="120"/>
            </w:pPr>
          </w:p>
          <w:p w:rsidR="008930A7" w:rsidRDefault="008930A7" w:rsidP="008930A7">
            <w:pPr>
              <w:spacing w:before="96" w:after="120"/>
            </w:pPr>
          </w:p>
          <w:p w:rsidR="008930A7" w:rsidRDefault="000B3451" w:rsidP="00D66DB5">
            <w:pPr>
              <w:spacing w:before="96" w:after="120"/>
            </w:pPr>
            <w:r>
              <w:t>5b kl. Žemaičių Naumiesčio gimnazijos mokiniai</w:t>
            </w:r>
          </w:p>
          <w:p w:rsidR="000B3451" w:rsidRDefault="000B3451" w:rsidP="00D66DB5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A2301A" w:rsidP="000B3451">
            <w:pPr>
              <w:spacing w:before="96" w:after="120"/>
            </w:pPr>
            <w:r>
              <w:t>1,</w:t>
            </w:r>
            <w:r w:rsidR="000B3451">
              <w:t>4 kl. Žemaičių Naumiesčio gimnazijos, Gardamo skyriaus mokiniai</w:t>
            </w:r>
          </w:p>
          <w:p w:rsidR="000B3451" w:rsidRDefault="000B3451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A2301A" w:rsidP="000B3451">
            <w:pPr>
              <w:spacing w:before="96" w:after="120"/>
            </w:pPr>
            <w:r>
              <w:t>3,</w:t>
            </w:r>
            <w:r w:rsidR="000B3451">
              <w:t>4 kl. Žemaičių Naumiesčio gimnazijos, Gardamo skyriaus mokiniai</w:t>
            </w: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lastRenderedPageBreak/>
              <w:t>Priešmokyklinės/ikimokyklinės grupės Žemaičių Naumiesčio gimnazijos, Gardamo skyriaus mokiniai</w:t>
            </w:r>
          </w:p>
          <w:p w:rsidR="003962D6" w:rsidRDefault="003962D6" w:rsidP="000B3451">
            <w:pPr>
              <w:spacing w:before="96" w:after="120"/>
            </w:pPr>
          </w:p>
          <w:p w:rsidR="003962D6" w:rsidRDefault="003962D6" w:rsidP="000B3451">
            <w:pPr>
              <w:spacing w:before="96" w:after="120"/>
            </w:pPr>
          </w:p>
          <w:p w:rsidR="003962D6" w:rsidRDefault="003962D6" w:rsidP="003962D6">
            <w:pPr>
              <w:spacing w:before="96" w:after="120"/>
            </w:pPr>
            <w:r>
              <w:t>7 kl. Žemaičių Naumiesčio gimnazijos mokiniai</w:t>
            </w:r>
          </w:p>
          <w:p w:rsidR="003962D6" w:rsidRDefault="003962D6" w:rsidP="000B3451">
            <w:pPr>
              <w:spacing w:before="96" w:after="120"/>
            </w:pPr>
          </w:p>
          <w:p w:rsidR="003962D6" w:rsidRDefault="003962D6" w:rsidP="000B3451">
            <w:pPr>
              <w:spacing w:before="96" w:after="120"/>
            </w:pPr>
          </w:p>
          <w:p w:rsidR="003962D6" w:rsidRDefault="003962D6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8b kl. Žemaičių Naumiesčio gimnazijos mokiniai</w:t>
            </w:r>
          </w:p>
          <w:p w:rsidR="000B3451" w:rsidRDefault="000B3451" w:rsidP="000B3451">
            <w:pPr>
              <w:spacing w:before="96" w:after="120"/>
            </w:pPr>
          </w:p>
          <w:p w:rsidR="000B3451" w:rsidRDefault="000B3451" w:rsidP="00D66DB5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  <w:r>
              <w:t>8a kl. Žemaičių Naumiesčio gimnazijos mokiniai</w:t>
            </w:r>
          </w:p>
          <w:p w:rsidR="000B3451" w:rsidRDefault="000B3451" w:rsidP="00D66DB5">
            <w:pPr>
              <w:spacing w:before="96" w:after="120"/>
            </w:pPr>
          </w:p>
          <w:p w:rsidR="00A2301A" w:rsidRDefault="00A2301A" w:rsidP="00D66DB5">
            <w:pPr>
              <w:spacing w:before="96" w:after="120"/>
            </w:pPr>
          </w:p>
          <w:p w:rsidR="0097458C" w:rsidRDefault="0097458C" w:rsidP="00D66DB5">
            <w:pPr>
              <w:spacing w:before="96" w:after="120"/>
            </w:pPr>
            <w:r>
              <w:t>I kl. Žemaičių Naumiesčio gimnazijos mokiniai</w:t>
            </w:r>
          </w:p>
        </w:tc>
        <w:tc>
          <w:tcPr>
            <w:tcW w:w="2013" w:type="dxa"/>
          </w:tcPr>
          <w:p w:rsidR="002251C2" w:rsidRDefault="001A2C29">
            <w:pPr>
              <w:spacing w:before="96" w:after="120"/>
            </w:pPr>
            <w:r>
              <w:lastRenderedPageBreak/>
              <w:t>Pamokos laikas gali kisti, derinama su klasės auklėtoju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EC3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1A2C29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1A2C29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2251C2" w:rsidRDefault="000B3451" w:rsidP="00A2301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A2301A">
              <w:rPr>
                <w:sz w:val="22"/>
              </w:rPr>
              <w:t>Mokomės rūpintis savo dantukais“</w:t>
            </w:r>
          </w:p>
        </w:tc>
        <w:tc>
          <w:tcPr>
            <w:tcW w:w="2693" w:type="dxa"/>
          </w:tcPr>
          <w:p w:rsidR="002251C2" w:rsidRDefault="007C22C0">
            <w:pPr>
              <w:spacing w:before="96" w:after="120"/>
              <w:jc w:val="center"/>
            </w:pPr>
            <w:r>
              <w:t>2</w:t>
            </w:r>
            <w:r w:rsidR="00A2301A">
              <w:t>024-01-18</w:t>
            </w:r>
            <w:r w:rsidR="00A219C9">
              <w:t>, 8.00</w:t>
            </w:r>
            <w:r w:rsidR="001A2C29">
              <w:t xml:space="preserve"> val.</w:t>
            </w: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A2301A">
            <w:pPr>
              <w:spacing w:before="96" w:after="120"/>
              <w:jc w:val="center"/>
            </w:pPr>
            <w:r>
              <w:t>2024-01-18</w:t>
            </w:r>
            <w:r w:rsidR="00A219C9">
              <w:t>, 8.55</w:t>
            </w:r>
            <w:r w:rsidR="001A2C29">
              <w:t xml:space="preserve"> val.</w:t>
            </w:r>
          </w:p>
          <w:p w:rsidR="00A219C9" w:rsidRDefault="00A219C9">
            <w:pPr>
              <w:spacing w:before="96" w:after="120"/>
              <w:jc w:val="center"/>
            </w:pPr>
          </w:p>
          <w:p w:rsidR="00A219C9" w:rsidRDefault="00A219C9">
            <w:pPr>
              <w:spacing w:before="96" w:after="120"/>
              <w:jc w:val="center"/>
            </w:pPr>
          </w:p>
          <w:p w:rsidR="00A219C9" w:rsidRDefault="00A219C9" w:rsidP="0097458C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A219C9" w:rsidRDefault="00A219C9" w:rsidP="00A219C9">
            <w:pPr>
              <w:spacing w:before="96" w:after="120"/>
            </w:pPr>
            <w:r>
              <w:t>Šilutės r., Žemaičių Naumiesčio gimnazija, Gardamo skyrius</w:t>
            </w:r>
          </w:p>
          <w:p w:rsidR="002251C2" w:rsidRDefault="002251C2">
            <w:pPr>
              <w:spacing w:before="96" w:after="120"/>
            </w:pPr>
          </w:p>
          <w:p w:rsidR="00A219C9" w:rsidRDefault="00A219C9" w:rsidP="0097458C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A219C9">
            <w:pPr>
              <w:spacing w:before="96" w:after="120"/>
            </w:pPr>
            <w:r>
              <w:t>1</w:t>
            </w:r>
            <w:r w:rsidR="009C652C">
              <w:t>,</w:t>
            </w:r>
            <w:r w:rsidR="007C22C0">
              <w:t>4</w:t>
            </w:r>
            <w:r>
              <w:t xml:space="preserve"> kl. Žemaičių Naumiesčio gimnazijos, Gardamo skyriaus mokiniai</w:t>
            </w:r>
          </w:p>
          <w:p w:rsidR="002251C2" w:rsidRDefault="002251C2">
            <w:pPr>
              <w:spacing w:before="96" w:after="120"/>
            </w:pPr>
          </w:p>
          <w:p w:rsidR="0097458C" w:rsidRDefault="0097458C">
            <w:pPr>
              <w:spacing w:before="96" w:after="120"/>
            </w:pPr>
          </w:p>
          <w:p w:rsidR="002251C2" w:rsidRDefault="00D66DB5">
            <w:pPr>
              <w:spacing w:before="96" w:after="120"/>
            </w:pPr>
            <w:r>
              <w:t>2</w:t>
            </w:r>
            <w:r w:rsidR="009C652C">
              <w:t>,</w:t>
            </w:r>
            <w:r w:rsidR="007C22C0">
              <w:t>3</w:t>
            </w:r>
            <w:r>
              <w:t xml:space="preserve"> </w:t>
            </w:r>
            <w:r w:rsidR="00A219C9">
              <w:t>kl. Žemaičių Naumiesčio gimnazijos, Gardamo skyriaus mokiniai</w:t>
            </w:r>
          </w:p>
        </w:tc>
        <w:tc>
          <w:tcPr>
            <w:tcW w:w="2013" w:type="dxa"/>
          </w:tcPr>
          <w:p w:rsidR="002251C2" w:rsidRDefault="001A2C29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D66DB5">
        <w:trPr>
          <w:trHeight w:val="511"/>
        </w:trPr>
        <w:tc>
          <w:tcPr>
            <w:tcW w:w="591" w:type="dxa"/>
          </w:tcPr>
          <w:p w:rsidR="00D66DB5" w:rsidRDefault="00EC3563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66DB5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D66DB5" w:rsidRDefault="007C22C0" w:rsidP="00D66DB5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D66DB5" w:rsidRDefault="007C22C0" w:rsidP="00A2301A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A2301A">
              <w:rPr>
                <w:sz w:val="22"/>
              </w:rPr>
              <w:t>Gyvybės ABC: kaip suteikti pirmąją pagalbą</w:t>
            </w:r>
            <w:r w:rsidR="0097458C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A2301A" w:rsidRDefault="00A2301A" w:rsidP="00A2301A">
            <w:pPr>
              <w:spacing w:before="96" w:after="120"/>
              <w:jc w:val="center"/>
            </w:pPr>
            <w:r>
              <w:t>2</w:t>
            </w:r>
            <w:r>
              <w:t>024-01-22</w:t>
            </w:r>
            <w:r>
              <w:t>, 9.50 val.</w:t>
            </w: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  <w:r>
              <w:t>2024-01-22</w:t>
            </w:r>
            <w:r>
              <w:t>, 13.00 val.</w:t>
            </w: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  <w:r>
              <w:t>2024-01-23</w:t>
            </w:r>
            <w:r>
              <w:t xml:space="preserve">, </w:t>
            </w:r>
            <w:r>
              <w:t>13.55</w:t>
            </w:r>
            <w:r>
              <w:t xml:space="preserve"> val.</w:t>
            </w: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9C652C" w:rsidRDefault="009C652C" w:rsidP="00A2301A">
            <w:pPr>
              <w:spacing w:before="96" w:after="120"/>
              <w:jc w:val="center"/>
            </w:pPr>
          </w:p>
          <w:p w:rsidR="00A2301A" w:rsidRDefault="009C652C" w:rsidP="00A2301A">
            <w:pPr>
              <w:spacing w:before="96" w:after="120"/>
              <w:jc w:val="center"/>
            </w:pPr>
            <w:r>
              <w:t>2024-01-24</w:t>
            </w:r>
            <w:r w:rsidR="00A2301A">
              <w:t xml:space="preserve">, </w:t>
            </w:r>
            <w:r>
              <w:t>13.00</w:t>
            </w:r>
            <w:r w:rsidR="00A2301A">
              <w:t xml:space="preserve"> val.</w:t>
            </w:r>
          </w:p>
          <w:p w:rsidR="009C652C" w:rsidRDefault="009C652C" w:rsidP="00A2301A">
            <w:pPr>
              <w:spacing w:before="96" w:after="120"/>
              <w:jc w:val="center"/>
            </w:pPr>
          </w:p>
          <w:p w:rsidR="009C652C" w:rsidRDefault="009C652C" w:rsidP="00A2301A">
            <w:pPr>
              <w:spacing w:before="96" w:after="120"/>
              <w:jc w:val="center"/>
            </w:pPr>
          </w:p>
          <w:p w:rsidR="009C652C" w:rsidRDefault="009C652C" w:rsidP="00A2301A">
            <w:pPr>
              <w:spacing w:before="96" w:after="120"/>
              <w:jc w:val="center"/>
            </w:pPr>
          </w:p>
          <w:p w:rsidR="009C652C" w:rsidRDefault="009C652C" w:rsidP="009C652C">
            <w:pPr>
              <w:spacing w:before="96" w:after="120"/>
              <w:jc w:val="center"/>
            </w:pPr>
            <w:r>
              <w:t>2</w:t>
            </w:r>
            <w:r>
              <w:t>024-01-25</w:t>
            </w:r>
            <w:r>
              <w:t>, 8.00 val.</w:t>
            </w:r>
          </w:p>
          <w:p w:rsidR="009C652C" w:rsidRDefault="009C652C" w:rsidP="009C652C">
            <w:pPr>
              <w:spacing w:before="96" w:after="120"/>
              <w:jc w:val="center"/>
            </w:pPr>
          </w:p>
          <w:p w:rsidR="009C652C" w:rsidRDefault="009C652C" w:rsidP="009C652C">
            <w:pPr>
              <w:spacing w:before="96" w:after="120"/>
              <w:jc w:val="center"/>
            </w:pPr>
          </w:p>
          <w:p w:rsidR="009C652C" w:rsidRDefault="009C652C" w:rsidP="009C652C">
            <w:pPr>
              <w:spacing w:before="96" w:after="120"/>
              <w:jc w:val="center"/>
            </w:pPr>
          </w:p>
          <w:p w:rsidR="009C652C" w:rsidRDefault="009C652C" w:rsidP="009C652C">
            <w:pPr>
              <w:spacing w:before="96" w:after="120"/>
              <w:jc w:val="center"/>
            </w:pPr>
          </w:p>
          <w:p w:rsidR="00D66DB5" w:rsidRDefault="009C652C" w:rsidP="009C652C">
            <w:pPr>
              <w:spacing w:before="96" w:after="120"/>
              <w:jc w:val="center"/>
            </w:pPr>
            <w:r>
              <w:t>2024-01-25</w:t>
            </w:r>
            <w:r>
              <w:t>, 8.55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A2301A" w:rsidRDefault="00A2301A" w:rsidP="00A2301A">
            <w:pPr>
              <w:spacing w:before="96" w:after="120"/>
            </w:pPr>
            <w:r>
              <w:lastRenderedPageBreak/>
              <w:t>Šilutės r., Žemaičių Naumiesčio gimnazija</w:t>
            </w: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  <w:r>
              <w:t>Šilutės r., Žemaičių Naumiesčio gimnazija</w:t>
            </w:r>
          </w:p>
          <w:p w:rsidR="007C22C0" w:rsidRDefault="007C22C0" w:rsidP="0097458C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  <w:r>
              <w:t>Šilutės r., Žemaičių Naumiesčio gimnazija</w:t>
            </w: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97458C">
            <w:pPr>
              <w:spacing w:before="96" w:after="120"/>
            </w:pPr>
            <w:r>
              <w:lastRenderedPageBreak/>
              <w:t>Šilutės r</w:t>
            </w:r>
            <w:r w:rsidR="009C652C">
              <w:t>., Žemaičių Naumiesčio gimnazija</w:t>
            </w:r>
          </w:p>
          <w:p w:rsidR="009C652C" w:rsidRDefault="009C652C" w:rsidP="0097458C">
            <w:pPr>
              <w:spacing w:before="96" w:after="120"/>
            </w:pPr>
          </w:p>
          <w:p w:rsidR="009C652C" w:rsidRDefault="009C652C" w:rsidP="0097458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Šilutės r., Žemaičių Naumiesčio gimnazija, Gardamo skyrius</w:t>
            </w: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A2301A" w:rsidRDefault="00A2301A" w:rsidP="00A2301A">
            <w:pPr>
              <w:spacing w:before="96" w:after="120"/>
            </w:pPr>
            <w:r>
              <w:lastRenderedPageBreak/>
              <w:t>5a kl. Žemaičių Naumiesčio gimnazijos mokiniai</w:t>
            </w: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  <w:r>
              <w:t>6b kl. Žemaičių Naumiesčio gimnazijos mokiniai</w:t>
            </w:r>
          </w:p>
          <w:p w:rsidR="00D66DB5" w:rsidRDefault="00D66DB5" w:rsidP="00D66DB5">
            <w:pPr>
              <w:spacing w:before="96" w:after="120"/>
            </w:pPr>
          </w:p>
          <w:p w:rsidR="00A2301A" w:rsidRDefault="00A2301A" w:rsidP="00D66DB5">
            <w:pPr>
              <w:spacing w:before="96" w:after="120"/>
            </w:pPr>
          </w:p>
          <w:p w:rsidR="00A2301A" w:rsidRDefault="00A2301A" w:rsidP="00D66DB5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  <w:r>
              <w:t>6a kl. Žemaičių Naumiesčio gimnazijos mokiniai</w:t>
            </w: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A2301A">
            <w:pPr>
              <w:spacing w:before="96" w:after="120"/>
            </w:pPr>
          </w:p>
          <w:p w:rsidR="00A2301A" w:rsidRDefault="00A2301A" w:rsidP="00D66DB5">
            <w:pPr>
              <w:spacing w:before="96" w:after="120"/>
            </w:pPr>
            <w:r>
              <w:t>5b kl. Žemaičių Naumiesčio gimnazijos mokiniai</w:t>
            </w:r>
          </w:p>
          <w:p w:rsidR="009C652C" w:rsidRDefault="009C652C" w:rsidP="00D66DB5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1,4 kl. Žemaičių Naumiesčio gimnazijos, Gardamo skyriaus mokiniai</w:t>
            </w: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2,3 kl. Žemaičių Naumiesčio gimnazijos, Gardamo skyriaus mokiniai</w:t>
            </w:r>
          </w:p>
        </w:tc>
        <w:tc>
          <w:tcPr>
            <w:tcW w:w="2013" w:type="dxa"/>
          </w:tcPr>
          <w:p w:rsidR="00D66DB5" w:rsidRDefault="00D66DB5" w:rsidP="00D66DB5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5C50D7">
        <w:trPr>
          <w:trHeight w:val="722"/>
        </w:trPr>
        <w:tc>
          <w:tcPr>
            <w:tcW w:w="591" w:type="dxa"/>
            <w:shd w:val="clear" w:color="auto" w:fill="BFBFBF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Eil. </w:t>
            </w:r>
          </w:p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nr.</w:t>
            </w:r>
            <w:proofErr w:type="spellEnd"/>
          </w:p>
        </w:tc>
        <w:tc>
          <w:tcPr>
            <w:tcW w:w="5046" w:type="dxa"/>
            <w:shd w:val="clear" w:color="auto" w:fill="BFBFBF"/>
          </w:tcPr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Veiklos tipas, pavadinimas</w:t>
            </w:r>
          </w:p>
        </w:tc>
        <w:tc>
          <w:tcPr>
            <w:tcW w:w="2693" w:type="dxa"/>
            <w:shd w:val="clear" w:color="auto" w:fill="BFBFBF"/>
          </w:tcPr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BFBFBF"/>
          </w:tcPr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  <w:shd w:val="clear" w:color="auto" w:fill="BFBFBF"/>
          </w:tcPr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Tikslinė grupė / dalyviai</w:t>
            </w:r>
          </w:p>
        </w:tc>
        <w:tc>
          <w:tcPr>
            <w:tcW w:w="2013" w:type="dxa"/>
            <w:shd w:val="clear" w:color="auto" w:fill="BFBFBF"/>
          </w:tcPr>
          <w:p w:rsidR="005C50D7" w:rsidRDefault="005C50D7" w:rsidP="005C50D7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Pastabos</w:t>
            </w:r>
          </w:p>
        </w:tc>
      </w:tr>
      <w:tr w:rsidR="005C50D7">
        <w:trPr>
          <w:trHeight w:val="722"/>
        </w:trPr>
        <w:tc>
          <w:tcPr>
            <w:tcW w:w="591" w:type="dxa"/>
          </w:tcPr>
          <w:p w:rsidR="005C50D7" w:rsidRDefault="005C50D7" w:rsidP="005C50D7">
            <w:pP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Plakatas. </w:t>
            </w:r>
          </w:p>
          <w:p w:rsidR="005C50D7" w:rsidRPr="009C652C" w:rsidRDefault="005C50D7" w:rsidP="009C652C">
            <w:pPr>
              <w:spacing w:before="96" w:after="120"/>
              <w:rPr>
                <w:sz w:val="22"/>
              </w:rPr>
            </w:pPr>
            <w:r w:rsidRPr="009C652C">
              <w:t>„</w:t>
            </w:r>
            <w:r w:rsidR="009C652C" w:rsidRPr="009C652C">
              <w:t>Onkologijos raktas: anksčiau atpažinti - sėkmingiau g</w:t>
            </w:r>
            <w:r w:rsidR="009C652C" w:rsidRPr="009C652C">
              <w:t>ydyt</w:t>
            </w:r>
            <w:r w:rsidR="009C652C" w:rsidRPr="009C652C">
              <w:t>i</w:t>
            </w:r>
            <w:r w:rsidRPr="009C652C">
              <w:t>“</w:t>
            </w:r>
          </w:p>
        </w:tc>
        <w:tc>
          <w:tcPr>
            <w:tcW w:w="2693" w:type="dxa"/>
          </w:tcPr>
          <w:p w:rsidR="005C50D7" w:rsidRDefault="005C50D7" w:rsidP="005C50D7">
            <w:pPr>
              <w:spacing w:before="96" w:after="120"/>
              <w:jc w:val="center"/>
              <w:rPr>
                <w:sz w:val="22"/>
              </w:rPr>
            </w:pPr>
            <w:r>
              <w:t>2</w:t>
            </w:r>
            <w:r w:rsidR="009C652C">
              <w:t>024-01-08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  <w:rPr>
                <w:sz w:val="22"/>
              </w:rPr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  <w:rPr>
                <w:sz w:val="22"/>
              </w:rPr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  <w:jc w:val="center"/>
              <w:rPr>
                <w:sz w:val="22"/>
              </w:rPr>
            </w:pP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5046" w:type="dxa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5C50D7" w:rsidRDefault="005C50D7" w:rsidP="005C50D7">
            <w:pPr>
              <w:rPr>
                <w:b/>
              </w:rPr>
            </w:pPr>
            <w:r>
              <w:t>„</w:t>
            </w:r>
            <w:r w:rsidR="009C652C">
              <w:t>Autizmas. Kas tai yra ir kaip prisitaikyti?</w:t>
            </w:r>
            <w:r>
              <w:t>“</w:t>
            </w:r>
          </w:p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5C50D7" w:rsidRDefault="009C652C" w:rsidP="005C50D7">
            <w:pPr>
              <w:spacing w:before="96" w:after="120"/>
              <w:jc w:val="center"/>
            </w:pPr>
            <w:r>
              <w:t>2024-01-10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7-IV kl. Šilutės r., Žemaičių Naumiesčio gimnazijos mokiniai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3.</w:t>
            </w:r>
          </w:p>
        </w:tc>
        <w:tc>
          <w:tcPr>
            <w:tcW w:w="5046" w:type="dxa"/>
          </w:tcPr>
          <w:p w:rsidR="005C50D7" w:rsidRDefault="005C50D7" w:rsidP="005C50D7">
            <w:pPr>
              <w:rPr>
                <w:b/>
              </w:rPr>
            </w:pPr>
            <w:r>
              <w:rPr>
                <w:b/>
              </w:rPr>
              <w:t>Skelbimas.</w:t>
            </w:r>
          </w:p>
          <w:p w:rsidR="005C50D7" w:rsidRDefault="005C50D7" w:rsidP="003962D6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 w:rsidR="009C652C">
              <w:t>Taisyklingų rankų higiena</w:t>
            </w:r>
            <w:r w:rsidR="003962D6">
              <w:t>“</w:t>
            </w:r>
          </w:p>
        </w:tc>
        <w:tc>
          <w:tcPr>
            <w:tcW w:w="2693" w:type="dxa"/>
          </w:tcPr>
          <w:p w:rsidR="005C50D7" w:rsidRDefault="005C50D7" w:rsidP="005C50D7">
            <w:pPr>
              <w:spacing w:before="96" w:after="120"/>
              <w:jc w:val="center"/>
            </w:pPr>
            <w:r>
              <w:t>2</w:t>
            </w:r>
            <w:r w:rsidR="009C652C">
              <w:t>024-01-11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Šilutės r., Žemaičių Naumiesčio gimnazija</w:t>
            </w:r>
            <w:r w:rsidR="00BA3AFC">
              <w:t>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Visi Žemaičių Naumiesčio gimnazijos, Gardamo skyriaus bendruomenės nariai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5046" w:type="dxa"/>
          </w:tcPr>
          <w:p w:rsidR="005C50D7" w:rsidRDefault="005C50D7" w:rsidP="005C50D7">
            <w:pPr>
              <w:rPr>
                <w:b/>
              </w:rPr>
            </w:pPr>
            <w:r>
              <w:rPr>
                <w:b/>
              </w:rPr>
              <w:t xml:space="preserve">Atmintinė. </w:t>
            </w:r>
          </w:p>
          <w:p w:rsidR="005C50D7" w:rsidRDefault="005C50D7" w:rsidP="003962D6">
            <w:pPr>
              <w:rPr>
                <w:b/>
              </w:rPr>
            </w:pPr>
            <w:r>
              <w:t>„</w:t>
            </w:r>
            <w:r w:rsidR="009C652C">
              <w:t>AIDS</w:t>
            </w:r>
            <w:r>
              <w:t>“</w:t>
            </w:r>
          </w:p>
        </w:tc>
        <w:tc>
          <w:tcPr>
            <w:tcW w:w="2693" w:type="dxa"/>
          </w:tcPr>
          <w:p w:rsidR="005C50D7" w:rsidRDefault="007C22C0" w:rsidP="005C50D7">
            <w:pPr>
              <w:spacing w:before="96" w:after="120"/>
              <w:jc w:val="center"/>
            </w:pPr>
            <w:r>
              <w:t>2</w:t>
            </w:r>
            <w:r w:rsidR="009C652C">
              <w:t>024-01-16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 xml:space="preserve">5-IV kl. Šilutės r., Žemaičių Naumiesčio gimnazijos mokiniai 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5046" w:type="dxa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Skrajutė. </w:t>
            </w:r>
          </w:p>
          <w:p w:rsidR="005C50D7" w:rsidRDefault="007C22C0" w:rsidP="003962D6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 w:rsidR="009C652C">
              <w:t>Mitybos sutrikimai</w:t>
            </w:r>
            <w:r w:rsidR="005C50D7">
              <w:t>“</w:t>
            </w:r>
          </w:p>
        </w:tc>
        <w:tc>
          <w:tcPr>
            <w:tcW w:w="2693" w:type="dxa"/>
          </w:tcPr>
          <w:p w:rsidR="005C50D7" w:rsidRDefault="007C22C0" w:rsidP="005C50D7">
            <w:pPr>
              <w:spacing w:before="96" w:after="120"/>
              <w:jc w:val="center"/>
            </w:pPr>
            <w:r>
              <w:t>2</w:t>
            </w:r>
            <w:r w:rsidR="009C652C">
              <w:t>024-01-19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5046" w:type="dxa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Pranešimas. </w:t>
            </w:r>
          </w:p>
          <w:p w:rsidR="005C50D7" w:rsidRPr="00D2361B" w:rsidRDefault="005C50D7" w:rsidP="003962D6">
            <w:pPr>
              <w:pStyle w:val="Body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 xml:space="preserve">Patyčios ir </w:t>
            </w:r>
            <w:proofErr w:type="spellStart"/>
            <w:r w:rsidR="009C652C">
              <w:rPr>
                <w:rFonts w:ascii="Times New Roman" w:hAnsi="Times New Roman" w:cs="Times New Roman"/>
                <w:sz w:val="24"/>
                <w:szCs w:val="24"/>
              </w:rPr>
              <w:t>savižala</w:t>
            </w:r>
            <w:proofErr w:type="spellEnd"/>
            <w:r w:rsidR="003962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5C50D7" w:rsidRDefault="005C50D7" w:rsidP="005C50D7">
            <w:pPr>
              <w:spacing w:before="96" w:after="120"/>
              <w:jc w:val="center"/>
            </w:pPr>
            <w:r>
              <w:t>2</w:t>
            </w:r>
            <w:r w:rsidR="009C652C">
              <w:t>024-01-22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 xml:space="preserve">Šilutės r., Žemaičių Naumiesčio gimnazijos </w:t>
            </w:r>
            <w:proofErr w:type="spellStart"/>
            <w:r>
              <w:t>Tamo</w:t>
            </w:r>
            <w:proofErr w:type="spellEnd"/>
            <w:r>
              <w:t xml:space="preserve"> dienynas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BA3AFC" w:rsidP="005C50D7">
            <w:pPr>
              <w:spacing w:before="96" w:after="120"/>
            </w:pPr>
            <w:r>
              <w:t>1</w:t>
            </w:r>
            <w:r w:rsidR="005C50D7">
              <w:t>-IVkl. mokinių tėvai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  <w:r>
              <w:t xml:space="preserve">Pranešimas raštu 1-IV kl. Mokinių tėvams per </w:t>
            </w:r>
            <w:proofErr w:type="spellStart"/>
            <w:r>
              <w:t>Tamo</w:t>
            </w:r>
            <w:proofErr w:type="spellEnd"/>
            <w:r>
              <w:t xml:space="preserve">. </w:t>
            </w:r>
          </w:p>
        </w:tc>
      </w:tr>
      <w:tr w:rsidR="005C50D7">
        <w:trPr>
          <w:trHeight w:val="511"/>
        </w:trPr>
        <w:tc>
          <w:tcPr>
            <w:tcW w:w="591" w:type="dxa"/>
          </w:tcPr>
          <w:p w:rsidR="005C50D7" w:rsidRDefault="005C50D7" w:rsidP="005C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5046" w:type="dxa"/>
          </w:tcPr>
          <w:p w:rsidR="005C50D7" w:rsidRDefault="005C50D7" w:rsidP="005C50D7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Straipsnis internetiniame mokyklos puslapyje. </w:t>
            </w:r>
          </w:p>
          <w:p w:rsidR="005C50D7" w:rsidRDefault="005C50D7" w:rsidP="009C652C">
            <w:pPr>
              <w:spacing w:before="96" w:after="120"/>
              <w:rPr>
                <w:sz w:val="22"/>
              </w:rPr>
            </w:pPr>
            <w:r>
              <w:rPr>
                <w:sz w:val="22"/>
              </w:rPr>
              <w:br/>
              <w:t>„</w:t>
            </w:r>
            <w:r w:rsidR="009C652C">
              <w:rPr>
                <w:sz w:val="22"/>
              </w:rPr>
              <w:t>Taisyklinga dantų higiena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5C50D7" w:rsidRDefault="005C50D7" w:rsidP="005C50D7">
            <w:pPr>
              <w:spacing w:before="96" w:after="120"/>
              <w:jc w:val="center"/>
            </w:pPr>
            <w:r>
              <w:t>2</w:t>
            </w:r>
            <w:r w:rsidR="009C652C">
              <w:t>024-01-25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>Šilutės r., 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5C50D7" w:rsidRDefault="005C50D7" w:rsidP="005C50D7">
            <w:pPr>
              <w:spacing w:before="96" w:after="120"/>
            </w:pPr>
            <w:r>
              <w:t xml:space="preserve">Visi Žemaičių Naumiesčio gimnazijos bendruomenės nariai </w:t>
            </w:r>
          </w:p>
        </w:tc>
        <w:tc>
          <w:tcPr>
            <w:tcW w:w="2013" w:type="dxa"/>
          </w:tcPr>
          <w:p w:rsidR="005C50D7" w:rsidRDefault="005C50D7" w:rsidP="005C50D7">
            <w:pPr>
              <w:spacing w:before="96" w:after="120"/>
            </w:pPr>
          </w:p>
        </w:tc>
      </w:tr>
      <w:tr w:rsidR="00BA3AFC">
        <w:trPr>
          <w:trHeight w:val="511"/>
        </w:trPr>
        <w:tc>
          <w:tcPr>
            <w:tcW w:w="591" w:type="dxa"/>
          </w:tcPr>
          <w:p w:rsidR="00BA3AFC" w:rsidRDefault="00BA3AFC" w:rsidP="00BA3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5046" w:type="dxa"/>
          </w:tcPr>
          <w:p w:rsidR="00BA3AFC" w:rsidRDefault="00BA3AFC" w:rsidP="00BA3AFC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BA3AFC" w:rsidRDefault="00BA3AFC" w:rsidP="009C652C">
            <w:pPr>
              <w:spacing w:before="96" w:after="120"/>
              <w:rPr>
                <w:b/>
                <w:sz w:val="22"/>
              </w:rPr>
            </w:pPr>
            <w:r w:rsidRPr="00D2361B">
              <w:rPr>
                <w:szCs w:val="24"/>
              </w:rPr>
              <w:t>„</w:t>
            </w:r>
            <w:r w:rsidR="009C652C">
              <w:rPr>
                <w:szCs w:val="24"/>
              </w:rPr>
              <w:t>Kas yra klimato atšilimas ir kaip prisidėti prie padėties gerinimo?“</w:t>
            </w:r>
          </w:p>
        </w:tc>
        <w:tc>
          <w:tcPr>
            <w:tcW w:w="2693" w:type="dxa"/>
          </w:tcPr>
          <w:p w:rsidR="00BA3AFC" w:rsidRDefault="003962D6" w:rsidP="00BA3AFC">
            <w:pPr>
              <w:spacing w:before="96" w:after="120"/>
              <w:jc w:val="center"/>
            </w:pPr>
            <w:r>
              <w:t>2</w:t>
            </w:r>
            <w:r w:rsidR="009C652C">
              <w:t>024-01-25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BA3AFC" w:rsidRDefault="00BA3AFC" w:rsidP="00BA3AFC">
            <w:pPr>
              <w:spacing w:before="96" w:after="120"/>
            </w:pPr>
            <w:r>
              <w:t xml:space="preserve">Šilutės r., Žemaičių Naumiesčio </w:t>
            </w:r>
            <w:r>
              <w:lastRenderedPageBreak/>
              <w:t>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BA3AFC" w:rsidRDefault="00BA3AFC" w:rsidP="00BA3AFC">
            <w:pPr>
              <w:spacing w:before="96" w:after="120"/>
            </w:pPr>
            <w:r>
              <w:lastRenderedPageBreak/>
              <w:t xml:space="preserve">1-4 kl. Šilutės r., Žemaičių Naumiesčio gimnazijos, Gardamo skyriaus mokiniai </w:t>
            </w:r>
          </w:p>
        </w:tc>
        <w:tc>
          <w:tcPr>
            <w:tcW w:w="2013" w:type="dxa"/>
          </w:tcPr>
          <w:p w:rsidR="00BA3AFC" w:rsidRDefault="00BA3AFC" w:rsidP="00BA3AFC">
            <w:pPr>
              <w:spacing w:before="96" w:after="120"/>
            </w:pPr>
          </w:p>
        </w:tc>
      </w:tr>
    </w:tbl>
    <w:p w:rsidR="002251C2" w:rsidRDefault="002251C2">
      <w:pPr>
        <w:spacing w:before="96" w:after="120"/>
      </w:pPr>
    </w:p>
    <w:p w:rsidR="002251C2" w:rsidRDefault="002251C2">
      <w:pPr>
        <w:spacing w:before="96" w:after="120"/>
      </w:pPr>
    </w:p>
    <w:p w:rsidR="002251C2" w:rsidRDefault="001A2C29">
      <w:pPr>
        <w:spacing w:before="96" w:after="120"/>
      </w:pPr>
      <w:r>
        <w:t>Planą parengė:</w:t>
      </w:r>
    </w:p>
    <w:p w:rsidR="002251C2" w:rsidRDefault="001A2C29">
      <w:pPr>
        <w:rPr>
          <w:b/>
        </w:rPr>
      </w:pPr>
      <w:r>
        <w:t>Visuomenės sveikatos specialistė</w:t>
      </w:r>
      <w:r>
        <w:rPr>
          <w:b/>
        </w:rPr>
        <w:t>,</w:t>
      </w:r>
    </w:p>
    <w:p w:rsidR="002251C2" w:rsidRDefault="001A2C29">
      <w:r>
        <w:t>vykdanti sveikatos priežiūrą mokykloje</w:t>
      </w:r>
    </w:p>
    <w:p w:rsidR="002251C2" w:rsidRDefault="001A2C29">
      <w:proofErr w:type="spellStart"/>
      <w:r>
        <w:t>Eimantė</w:t>
      </w:r>
      <w:proofErr w:type="spellEnd"/>
      <w:r>
        <w:t xml:space="preserve"> Paulauskaitė</w:t>
      </w:r>
      <w:r w:rsidR="00D66DB5">
        <w:t>-</w:t>
      </w:r>
      <w:proofErr w:type="spellStart"/>
      <w:r w:rsidR="00D66DB5">
        <w:t>Kožemiakinė</w:t>
      </w:r>
      <w:proofErr w:type="spellEnd"/>
    </w:p>
    <w:p w:rsidR="002251C2" w:rsidRDefault="001A2C29">
      <w:pPr>
        <w:rPr>
          <w:b/>
        </w:rPr>
      </w:pPr>
      <w:r>
        <w:rPr>
          <w:b/>
        </w:rPr>
        <w:t>____________________</w:t>
      </w:r>
    </w:p>
    <w:p w:rsidR="002251C2" w:rsidRDefault="002251C2">
      <w:pPr>
        <w:rPr>
          <w:sz w:val="16"/>
          <w:szCs w:val="16"/>
        </w:rPr>
      </w:pPr>
    </w:p>
    <w:p w:rsidR="002251C2" w:rsidRDefault="009C652C">
      <w:r>
        <w:t>2024</w:t>
      </w:r>
      <w:r w:rsidR="001A2C29">
        <w:t xml:space="preserve"> - -</w:t>
      </w:r>
    </w:p>
    <w:sectPr w:rsidR="002251C2">
      <w:headerReference w:type="default" r:id="rId7"/>
      <w:pgSz w:w="16838" w:h="11906" w:orient="landscape"/>
      <w:pgMar w:top="993" w:right="567" w:bottom="993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49" w:rsidRDefault="00ED3249">
      <w:r>
        <w:separator/>
      </w:r>
    </w:p>
  </w:endnote>
  <w:endnote w:type="continuationSeparator" w:id="0">
    <w:p w:rsidR="00ED3249" w:rsidRDefault="00E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49" w:rsidRDefault="00ED3249">
      <w:r>
        <w:separator/>
      </w:r>
    </w:p>
  </w:footnote>
  <w:footnote w:type="continuationSeparator" w:id="0">
    <w:p w:rsidR="00ED3249" w:rsidRDefault="00ED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2" w:rsidRDefault="001A2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  <w:r>
      <w:rPr>
        <w:noProof/>
        <w:color w:val="000000"/>
        <w:szCs w:val="24"/>
        <w:lang w:eastAsia="lt-LT"/>
      </w:rPr>
      <w:drawing>
        <wp:inline distT="0" distB="0" distL="0" distR="0">
          <wp:extent cx="1238250" cy="495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B3451"/>
    <w:rsid w:val="001A2C29"/>
    <w:rsid w:val="002251C2"/>
    <w:rsid w:val="003962D6"/>
    <w:rsid w:val="005C50D7"/>
    <w:rsid w:val="007B086C"/>
    <w:rsid w:val="007C22C0"/>
    <w:rsid w:val="008930A7"/>
    <w:rsid w:val="0097458C"/>
    <w:rsid w:val="009C652C"/>
    <w:rsid w:val="00A219C9"/>
    <w:rsid w:val="00A2301A"/>
    <w:rsid w:val="00BA3AFC"/>
    <w:rsid w:val="00D2361B"/>
    <w:rsid w:val="00D66DB5"/>
    <w:rsid w:val="00DA65A6"/>
    <w:rsid w:val="00E13493"/>
    <w:rsid w:val="00E53727"/>
    <w:rsid w:val="00EC10A4"/>
    <w:rsid w:val="00EC3563"/>
    <w:rsid w:val="00ED3249"/>
    <w:rsid w:val="00EF6650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42A6"/>
  <w15:docId w15:val="{6F0E3A1E-A286-4EA3-BEC0-456259E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Cs w:val="22"/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D236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55W6nDmyjWNiZM5iYI4BUiULA==">CgMxLjAyCGguZ2pkZ3hzOAByITFFbzFKZFpLQlByaDE1TGNFNE5RNnY5c3pjeHk0SkVUMw==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Darbuotojas</cp:lastModifiedBy>
  <cp:revision>9</cp:revision>
  <dcterms:created xsi:type="dcterms:W3CDTF">2022-01-05T07:55:00Z</dcterms:created>
  <dcterms:modified xsi:type="dcterms:W3CDTF">2023-12-29T08:18:00Z</dcterms:modified>
</cp:coreProperties>
</file>